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1E" w14:textId="77777777" w:rsidR="00FF3878" w:rsidRDefault="00FF3878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2"/>
          <w:szCs w:val="22"/>
        </w:rPr>
      </w:pPr>
    </w:p>
    <w:p w14:paraId="009F5335" w14:textId="77777777" w:rsidR="00FF3878" w:rsidRDefault="00F7410A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  <w:r>
        <w:rPr>
          <w:rFonts w:ascii="Garamond" w:eastAsia="Garamond" w:hAnsi="Garamond" w:cs="Garamond"/>
          <w:b/>
          <w:color w:val="000000"/>
          <w:sz w:val="48"/>
          <w:szCs w:val="48"/>
        </w:rPr>
        <w:t>Elnöki pályázat adatlap</w:t>
      </w:r>
    </w:p>
    <w:p w14:paraId="7B47BB8B" w14:textId="77777777" w:rsidR="00FF3878" w:rsidRDefault="00FF3878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</w:p>
    <w:p w14:paraId="09F2B28B" w14:textId="77777777" w:rsidR="00FF3878" w:rsidRDefault="00FF3878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3EB844DB" w14:textId="77777777" w:rsidR="00FF3878" w:rsidRDefault="00FF3878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3E364E8A" w14:textId="77777777" w:rsidR="00FF3878" w:rsidRDefault="00F7410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Pályázó adatai: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C60D4E9" wp14:editId="69D4C15D">
                <wp:simplePos x="0" y="0"/>
                <wp:positionH relativeFrom="column">
                  <wp:posOffset>3987800</wp:posOffset>
                </wp:positionH>
                <wp:positionV relativeFrom="paragraph">
                  <wp:posOffset>7621</wp:posOffset>
                </wp:positionV>
                <wp:extent cx="1638300" cy="2219325"/>
                <wp:effectExtent l="0" t="0" r="0" b="0"/>
                <wp:wrapSquare wrapText="bothSides" distT="45720" distB="45720" distL="114300" distR="114300"/>
                <wp:docPr id="218" name="Téglalap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2675100"/>
                          <a:ext cx="1628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D7A231" w14:textId="77777777" w:rsidR="00FF3878" w:rsidRDefault="00FF3878">
                            <w:pPr>
                              <w:jc w:val="center"/>
                              <w:textDirection w:val="btLr"/>
                            </w:pPr>
                          </w:p>
                          <w:p w14:paraId="497624D1" w14:textId="77777777" w:rsidR="00FF3878" w:rsidRDefault="00F741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0D4E9" id="Téglalap 218" o:spid="_x0000_s1026" style="position:absolute;margin-left:314pt;margin-top:.6pt;width:129pt;height:174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6D7A231" w14:textId="77777777" w:rsidR="00FF3878" w:rsidRDefault="00FF3878">
                      <w:pPr>
                        <w:jc w:val="center"/>
                        <w:textDirection w:val="btLr"/>
                      </w:pPr>
                    </w:p>
                    <w:p w14:paraId="497624D1" w14:textId="77777777" w:rsidR="00FF3878" w:rsidRDefault="00F7410A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52"/>
                        </w:rPr>
                        <w:t>Fénykép helye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6FDAD3" w14:textId="77777777" w:rsidR="00FF3878" w:rsidRDefault="00FF3878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bookmarkStart w:id="0" w:name="_heading=h.gjdgxs" w:colFirst="0" w:colLast="0"/>
      <w:bookmarkEnd w:id="0"/>
    </w:p>
    <w:p w14:paraId="122AB090" w14:textId="77777777" w:rsidR="00FF3878" w:rsidRDefault="00F7410A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Név: </w:t>
      </w:r>
    </w:p>
    <w:p w14:paraId="0AC44AF9" w14:textId="77777777" w:rsidR="00FF3878" w:rsidRDefault="00F7410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Neptun</w:t>
      </w:r>
      <w:proofErr w:type="spellEnd"/>
      <w:r>
        <w:rPr>
          <w:rFonts w:ascii="Garamond" w:eastAsia="Garamond" w:hAnsi="Garamond" w:cs="Garamond"/>
          <w:color w:val="000000"/>
        </w:rPr>
        <w:t xml:space="preserve"> kód: </w:t>
      </w:r>
    </w:p>
    <w:p w14:paraId="277CF0F3" w14:textId="77777777" w:rsidR="00FF3878" w:rsidRDefault="00F7410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Képzéskód: </w:t>
      </w:r>
    </w:p>
    <w:p w14:paraId="7F34607B" w14:textId="77777777" w:rsidR="00FF3878" w:rsidRDefault="00F7410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Email cím: </w:t>
      </w:r>
    </w:p>
    <w:p w14:paraId="17665675" w14:textId="77777777" w:rsidR="00FF3878" w:rsidRDefault="00F7410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Telefonszám: </w:t>
      </w:r>
    </w:p>
    <w:p w14:paraId="4C0F7F13" w14:textId="77777777" w:rsidR="00FF3878" w:rsidRDefault="00F7410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Születési dátum:</w:t>
      </w:r>
    </w:p>
    <w:p w14:paraId="098ADB11" w14:textId="77777777" w:rsidR="00FF3878" w:rsidRDefault="00FF3878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</w:p>
    <w:p w14:paraId="2F02C284" w14:textId="77777777" w:rsidR="00FF3878" w:rsidRDefault="00FF3878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</w:p>
    <w:p w14:paraId="17ED034B" w14:textId="77777777" w:rsidR="00FF3878" w:rsidRDefault="00F7410A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Nyilatkozat</w:t>
      </w:r>
    </w:p>
    <w:p w14:paraId="7AA416B4" w14:textId="77777777" w:rsidR="00FF3878" w:rsidRDefault="00F7410A">
      <w:pPr>
        <w:spacing w:before="0" w:after="1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Ezúton nyilatkozom, hogy </w:t>
      </w:r>
    </w:p>
    <w:p w14:paraId="0407FC05" w14:textId="77777777" w:rsidR="00FF3878" w:rsidRDefault="00F74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Budapesti Műszaki és Gazdaságtudományi Egyetem Építőmérnöki Kar Hallgatói Önkormányzatának tagja vagyok;</w:t>
      </w:r>
    </w:p>
    <w:p w14:paraId="415BEC69" w14:textId="77777777" w:rsidR="00FF3878" w:rsidRDefault="00F74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kész vagyok eleget tenni a 2007. évi CLII törvény szerinti vagyonnyilatkozat tételi kötelezettségemnek;</w:t>
      </w:r>
    </w:p>
    <w:p w14:paraId="7E895281" w14:textId="77777777" w:rsidR="00FF3878" w:rsidRDefault="00F74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nincs olyan tisztségem, amely összeférhetetlen a megbízatással, illetőleg megválasztásom esetén arról lemondok</w:t>
      </w:r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752F214F" w14:textId="77777777" w:rsidR="00FF3878" w:rsidRDefault="00FF3878">
      <w:pPr>
        <w:rPr>
          <w:rFonts w:ascii="Garamond" w:eastAsia="Garamond" w:hAnsi="Garamond" w:cs="Garamond"/>
        </w:rPr>
      </w:pPr>
    </w:p>
    <w:p w14:paraId="2C1DDD0B" w14:textId="77777777" w:rsidR="00FF3878" w:rsidRDefault="00FF3878">
      <w:pPr>
        <w:rPr>
          <w:rFonts w:ascii="Garamond" w:eastAsia="Garamond" w:hAnsi="Garamond" w:cs="Garamond"/>
        </w:rPr>
      </w:pPr>
    </w:p>
    <w:p w14:paraId="10B5C6E4" w14:textId="58FAAA17" w:rsidR="00FF3878" w:rsidRDefault="00F7410A">
      <w:pPr>
        <w:tabs>
          <w:tab w:val="left" w:pos="2835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Kelt: 202</w:t>
      </w:r>
      <w:r w:rsidR="00453043">
        <w:rPr>
          <w:rFonts w:ascii="Garamond" w:eastAsia="Garamond" w:hAnsi="Garamond" w:cs="Garamond"/>
        </w:rPr>
        <w:t>2.</w:t>
      </w:r>
      <w:r>
        <w:rPr>
          <w:rFonts w:ascii="Garamond" w:eastAsia="Garamond" w:hAnsi="Garamond" w:cs="Garamond"/>
        </w:rPr>
        <w:tab/>
      </w:r>
    </w:p>
    <w:p w14:paraId="289BCEC7" w14:textId="77777777" w:rsidR="00FF3878" w:rsidRDefault="00FF3878">
      <w:pPr>
        <w:pBdr>
          <w:top w:val="nil"/>
          <w:left w:val="nil"/>
          <w:bottom w:val="nil"/>
          <w:right w:val="nil"/>
          <w:between w:val="nil"/>
        </w:pBdr>
        <w:spacing w:before="0" w:after="600"/>
        <w:ind w:left="71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7C5879BD" w14:textId="77777777" w:rsidR="00FF3878" w:rsidRDefault="00F7410A">
      <w:pPr>
        <w:tabs>
          <w:tab w:val="left" w:pos="567"/>
          <w:tab w:val="left" w:pos="5245"/>
          <w:tab w:val="right" w:pos="8222"/>
        </w:tabs>
        <w:spacing w:before="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14:paraId="69433281" w14:textId="77777777" w:rsidR="00FF3878" w:rsidRDefault="00F7410A">
      <w:pPr>
        <w:tabs>
          <w:tab w:val="center" w:pos="1701"/>
          <w:tab w:val="center" w:pos="6804"/>
        </w:tabs>
        <w:spacing w:before="240" w:after="280"/>
        <w:ind w:right="56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Pályázó aláírása</w:t>
      </w:r>
    </w:p>
    <w:p w14:paraId="51F57FF7" w14:textId="77777777" w:rsidR="00FF3878" w:rsidRDefault="00FF3878"/>
    <w:p w14:paraId="523AFF4C" w14:textId="77777777" w:rsidR="00FF3878" w:rsidRDefault="00FF3878"/>
    <w:sectPr w:rsidR="00FF3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284" w:left="1418" w:header="567" w:footer="4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7935" w14:textId="77777777" w:rsidR="00F7410A" w:rsidRDefault="00F7410A">
      <w:pPr>
        <w:spacing w:before="0"/>
      </w:pPr>
      <w:r>
        <w:separator/>
      </w:r>
    </w:p>
  </w:endnote>
  <w:endnote w:type="continuationSeparator" w:id="0">
    <w:p w14:paraId="217E12CE" w14:textId="77777777" w:rsidR="00F7410A" w:rsidRDefault="00F741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A353" w14:textId="77777777" w:rsidR="00FF3878" w:rsidRDefault="00FF38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1A63" w14:textId="77777777" w:rsidR="00FF3878" w:rsidRDefault="00FF3878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"/>
      <w:tblW w:w="9639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57"/>
      <w:gridCol w:w="1318"/>
      <w:gridCol w:w="4064"/>
    </w:tblGrid>
    <w:tr w:rsidR="00FF3878" w14:paraId="0E4582D7" w14:textId="77777777">
      <w:tc>
        <w:tcPr>
          <w:tcW w:w="425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52B22CF8" w14:textId="77777777" w:rsidR="00FF3878" w:rsidRDefault="00F74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1873FA3E" w14:textId="77777777" w:rsidR="00FF3878" w:rsidRDefault="00F74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027FDECF" wp14:editId="7E936005">
                <wp:simplePos x="0" y="0"/>
                <wp:positionH relativeFrom="column">
                  <wp:posOffset>29844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21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64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3453CF53" w14:textId="77777777" w:rsidR="00FF3878" w:rsidRDefault="00F74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1111 Budapest, </w:t>
          </w:r>
          <w:proofErr w:type="spellStart"/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Kruspér</w:t>
          </w:r>
          <w:proofErr w:type="spellEnd"/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 utca 2.</w:t>
          </w:r>
        </w:p>
      </w:tc>
    </w:tr>
    <w:tr w:rsidR="00FF3878" w14:paraId="301B2AD9" w14:textId="77777777">
      <w:tc>
        <w:tcPr>
          <w:tcW w:w="4257" w:type="dxa"/>
          <w:shd w:val="clear" w:color="auto" w:fill="auto"/>
        </w:tcPr>
        <w:p w14:paraId="1BB923DC" w14:textId="77777777" w:rsidR="00FF3878" w:rsidRDefault="00F74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/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Építőmérnöki Kar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28A179C7" w14:textId="77777777" w:rsidR="00FF3878" w:rsidRDefault="00FF38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</w:p>
      </w:tc>
      <w:tc>
        <w:tcPr>
          <w:tcW w:w="4064" w:type="dxa"/>
          <w:shd w:val="clear" w:color="auto" w:fill="auto"/>
        </w:tcPr>
        <w:p w14:paraId="55C98C60" w14:textId="77777777" w:rsidR="00FF3878" w:rsidRDefault="00F74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Telefon: 463-1508</w:t>
          </w:r>
        </w:p>
      </w:tc>
    </w:tr>
    <w:tr w:rsidR="00FF3878" w14:paraId="2BD0B466" w14:textId="77777777">
      <w:tc>
        <w:tcPr>
          <w:tcW w:w="4257" w:type="dxa"/>
          <w:shd w:val="clear" w:color="auto" w:fill="auto"/>
        </w:tcPr>
        <w:p w14:paraId="1D4796DC" w14:textId="77777777" w:rsidR="00FF3878" w:rsidRDefault="00F74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/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Hallgatói Képviselet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5E732919" w14:textId="77777777" w:rsidR="00FF3878" w:rsidRDefault="00FF38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</w:p>
      </w:tc>
      <w:tc>
        <w:tcPr>
          <w:tcW w:w="4064" w:type="dxa"/>
          <w:shd w:val="clear" w:color="auto" w:fill="auto"/>
        </w:tcPr>
        <w:p w14:paraId="02FC803F" w14:textId="77777777" w:rsidR="00FF3878" w:rsidRDefault="00F74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www.emkhk.bme.hu</w:t>
          </w:r>
        </w:p>
      </w:tc>
    </w:tr>
  </w:tbl>
  <w:p w14:paraId="00A579CA" w14:textId="77777777" w:rsidR="00FF3878" w:rsidRDefault="00FF38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538A" w14:textId="77777777" w:rsidR="00FF3878" w:rsidRDefault="00FF38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00CB" w14:textId="77777777" w:rsidR="00F7410A" w:rsidRDefault="00F7410A">
      <w:pPr>
        <w:spacing w:before="0"/>
      </w:pPr>
      <w:r>
        <w:separator/>
      </w:r>
    </w:p>
  </w:footnote>
  <w:footnote w:type="continuationSeparator" w:id="0">
    <w:p w14:paraId="6E93FEF5" w14:textId="77777777" w:rsidR="00F7410A" w:rsidRDefault="00F741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CBFD" w14:textId="77777777" w:rsidR="00FF3878" w:rsidRDefault="00FF38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D6A8" w14:textId="77777777" w:rsidR="00FF3878" w:rsidRDefault="00F74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BF3BA64" wp14:editId="304281F2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 distT="0" distB="0" distL="114300" distR="114300"/>
          <wp:docPr id="220" name="image2.png" descr="Leírás: muegyetem_logo_na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írás: muegyetem_logo_nag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30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D1B" w14:textId="77777777" w:rsidR="00FF3878" w:rsidRDefault="00FF38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0E0D"/>
    <w:multiLevelType w:val="multilevel"/>
    <w:tmpl w:val="9588F6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78"/>
    <w:rsid w:val="00453043"/>
    <w:rsid w:val="00F7410A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C7C5"/>
  <w15:docId w15:val="{7947558D-19EA-44AF-9774-5FE943D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6E1A"/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783aSG8+IQRXqAerCtTXtbudA==">AMUW2mXWSImQ0rP+qjXmOrPxHliCUZupgtWVuCNmDgrLACcbWWutrHvR7oycvSaYYafRQN51AoR2SAR0kfiD1vwNcyFEq6DObzNkw5EjywtvMlzB9A0mD0y4ZSFgrC7KMd5Zo9WvGbQH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Réka Móczik</cp:lastModifiedBy>
  <cp:revision>2</cp:revision>
  <dcterms:created xsi:type="dcterms:W3CDTF">2022-03-27T19:51:00Z</dcterms:created>
  <dcterms:modified xsi:type="dcterms:W3CDTF">2022-03-27T19:51:00Z</dcterms:modified>
</cp:coreProperties>
</file>